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2634C708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  <w:r w:rsidR="00A95082">
        <w:rPr>
          <w:rFonts w:ascii="Calibri" w:hAnsi="Calibri"/>
          <w:smallCaps/>
          <w:sz w:val="72"/>
        </w:rPr>
        <w:t xml:space="preserve"> Classi 5^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27DE2E27" w:rsidR="00060D99" w:rsidRDefault="004B1FA9">
            <w:r>
              <w:t>5 AEI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41585225" w:rsidR="00060D99" w:rsidRDefault="00431FAB">
            <w:r>
              <w:t>SIA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22D01C24" w:rsidR="00060D99" w:rsidRDefault="00431FAB">
            <w:r>
              <w:t>2022-2023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54B9E011" w:rsidR="00060D99" w:rsidRPr="00BA5EF9" w:rsidRDefault="00431FAB">
            <w:r w:rsidRPr="00BA5EF9">
              <w:t>STORIA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0CA4D9F3" w:rsidR="00060D99" w:rsidRDefault="00431FAB">
            <w:r>
              <w:t>Erminia della Frattina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2C68C1F8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9508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 _______</w:t>
            </w:r>
          </w:p>
        </w:tc>
      </w:tr>
      <w:tr w:rsidR="00060D99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>…………………….</w:t>
            </w:r>
          </w:p>
          <w:p w14:paraId="3137A97C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38B51E61" w:rsidR="00060D99" w:rsidRPr="008B7630" w:rsidRDefault="00F33CC5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Nodi concettuali</w:t>
            </w:r>
            <w:r w:rsidR="004C5C27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19400E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D03E" w14:textId="2E52A98C" w:rsidR="0019400E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COMPETENZ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1</w:t>
            </w:r>
          </w:p>
          <w:p w14:paraId="0329063C" w14:textId="77777777" w:rsidR="0019400E" w:rsidRDefault="0019400E" w:rsidP="001940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-SAPER UTILIZZARE IL LESSICO SPECIFICO DELLA DISCIPLINA; </w:t>
            </w:r>
          </w:p>
          <w:p w14:paraId="58DAA6AE" w14:textId="77108FD6" w:rsidR="0019400E" w:rsidRDefault="0019400E" w:rsidP="001940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-SAPER 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EFFETTUARE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ANALISI E SINTESI;  </w:t>
            </w:r>
          </w:p>
          <w:p w14:paraId="3C482631" w14:textId="3A97490F" w:rsidR="0019400E" w:rsidRPr="000C506D" w:rsidRDefault="0019400E" w:rsidP="001940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SAPER ATTUALIZZARE LE CONOSCENZE ACQUISITE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ESSERE IN GRADO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PRODURRE</w:t>
            </w:r>
            <w:proofErr w:type="gramEnd"/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UN PROPRIO PUNTO DI VISTA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EDF9DF" w14:textId="516AEE9D" w:rsidR="0019400E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RICONOSCERE GLI ASPETTI ESSENZIALI DEGLI EVENTI STORICI COMPLESSI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0871CC" w14:textId="6324364B" w:rsidR="0019400E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COMPRENDERE </w:t>
            </w:r>
            <w:proofErr w:type="gramStart"/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LE  FONTI</w:t>
            </w:r>
            <w:proofErr w:type="gramEnd"/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BASILARI (SCRITTE, ICONICHE, MONUMENTALI, ECC) UTILIZZATE DAGLI STORICI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97B235" w14:textId="2FD9B22A" w:rsidR="0019400E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RICONOSCERE I SOGGETTI DELLA STORIA, PERCEPIRE CONTINUITÀ E FRATTUR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, CONDIZIONAMENTI E INTERDIPENDENZE NEI PROCESSI STORICI.</w:t>
            </w:r>
          </w:p>
          <w:p w14:paraId="709C7F0E" w14:textId="77777777" w:rsidR="0019400E" w:rsidRPr="000C506D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UTILIZZARE I CONTENUTI DEL DIBATTITO STORIOGRAFICO PER VALUTARE CRITICAMENTE IL PASSATO E INTERPRETARE LA REALTÀ ODIERNA.</w:t>
            </w:r>
          </w:p>
          <w:p w14:paraId="3EC33A31" w14:textId="5BFE2A94" w:rsidR="0019400E" w:rsidRPr="000C506D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ACQUISIRE CONSAPEVOLEZZA DELLA NECESSITÀ DELLA MEMORIA STORICA E DELL’INDAGINE STORICA.</w:t>
            </w:r>
          </w:p>
          <w:p w14:paraId="629C3840" w14:textId="0769F2E7" w:rsidR="0019400E" w:rsidRPr="000C506D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PERCEPIRE I RISVOLTI UMANAMENTE SIGNIFICATIVI DEI GRANDI EVENTI ANCHE IN RELAZIONE AL PREGIUDIZIO,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506D">
              <w:rPr>
                <w:rFonts w:asciiTheme="minorHAnsi" w:hAnsiTheme="minorHAnsi" w:cstheme="minorHAnsi"/>
                <w:sz w:val="22"/>
                <w:szCs w:val="22"/>
              </w:rPr>
              <w:t>AL RAZZISMO, ALLA DISCRIMINAZIONE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E984D23" w14:textId="77777777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B34B52" w14:textId="6D04F10B" w:rsidR="0019400E" w:rsidRPr="003D5680" w:rsidRDefault="00B70FA4" w:rsidP="0019400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RIPASSO ARGOMENTI DELL’ANNO RECEDENTE: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81E1" w14:textId="77777777" w:rsidR="00E82FEC" w:rsidRDefault="00E82FEC" w:rsidP="00B70FA4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  <w:highlight w:val="yellow"/>
              </w:rPr>
            </w:pPr>
          </w:p>
          <w:p w14:paraId="691605EF" w14:textId="4CC99F26" w:rsidR="00B70FA4" w:rsidRPr="00E82FEC" w:rsidRDefault="00B70FA4" w:rsidP="00B70FA4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E82FEC">
              <w:rPr>
                <w:rFonts w:asciiTheme="minorHAnsi" w:hAnsiTheme="minorHAnsi" w:cstheme="minorHAnsi"/>
                <w:kern w:val="24"/>
                <w:szCs w:val="24"/>
              </w:rPr>
              <w:t>L’unificazione italiana, lo Statuto Albertino, i rapporti</w:t>
            </w:r>
            <w:r w:rsidR="00E82FEC">
              <w:rPr>
                <w:rFonts w:asciiTheme="minorHAnsi" w:hAnsiTheme="minorHAnsi" w:cstheme="minorHAnsi"/>
                <w:kern w:val="24"/>
                <w:szCs w:val="24"/>
              </w:rPr>
              <w:t xml:space="preserve"> Stato-Chiesa, Legge delle Guarentigie</w:t>
            </w:r>
            <w:r w:rsidR="00E82FEC" w:rsidRPr="00E82FEC">
              <w:rPr>
                <w:rFonts w:asciiTheme="minorHAnsi" w:hAnsiTheme="minorHAnsi" w:cstheme="minorHAnsi"/>
                <w:kern w:val="24"/>
                <w:szCs w:val="24"/>
              </w:rPr>
              <w:t xml:space="preserve">. </w:t>
            </w:r>
            <w:r w:rsidR="00E82FEC">
              <w:rPr>
                <w:rFonts w:asciiTheme="minorHAnsi" w:hAnsiTheme="minorHAnsi" w:cstheme="minorHAnsi"/>
                <w:kern w:val="24"/>
                <w:szCs w:val="24"/>
              </w:rPr>
              <w:t>Cenni a: l</w:t>
            </w:r>
            <w:r w:rsidR="00E82FEC" w:rsidRPr="00E82FEC">
              <w:rPr>
                <w:rFonts w:asciiTheme="minorHAnsi" w:hAnsiTheme="minorHAnsi" w:cstheme="minorHAnsi"/>
                <w:kern w:val="24"/>
                <w:szCs w:val="24"/>
              </w:rPr>
              <w:t>iberalismo, socialismo utopistico, democrazia.</w:t>
            </w:r>
          </w:p>
          <w:p w14:paraId="105D49C1" w14:textId="3F70B1E2" w:rsidR="0019400E" w:rsidRPr="00E82FEC" w:rsidRDefault="0019400E" w:rsidP="00B70FA4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  <w:highlight w:val="yellow"/>
              </w:rPr>
            </w:pPr>
          </w:p>
        </w:tc>
      </w:tr>
      <w:tr w:rsidR="0019400E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695" w14:textId="04803715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lastRenderedPageBreak/>
              <w:t xml:space="preserve">COMPETENZA 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</w:p>
          <w:p w14:paraId="2CC8ED6D" w14:textId="77777777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4CA2" w14:textId="02AB95E7" w:rsidR="0019400E" w:rsidRPr="00BA5EF9" w:rsidRDefault="00143A7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A5EF9">
              <w:rPr>
                <w:rFonts w:asciiTheme="minorHAnsi" w:hAnsiTheme="minorHAnsi" w:cstheme="minorHAnsi"/>
                <w:b/>
                <w:bCs/>
                <w:szCs w:val="24"/>
              </w:rPr>
              <w:t xml:space="preserve">LA BELLE EPOQUE E LA SOCIETA’ DI MASSA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BF6E8" w14:textId="16598EE1" w:rsidR="0019400E" w:rsidRDefault="00143A7F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Ottimismo e mito della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Belle époque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; esposizione universale di Parigi; nascita della “società dei consumatori”; la catena</w:t>
            </w:r>
            <w:r w:rsidR="001000BB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di montaggio; il sistema Ford; approfondimento su: Il “Darwinismo sociale”, la selezione naturale applicata alla società.  </w:t>
            </w:r>
          </w:p>
          <w:p w14:paraId="1E0DBB1F" w14:textId="25B1C1C1" w:rsidR="0019400E" w:rsidRPr="00143A7F" w:rsidRDefault="0019400E" w:rsidP="00143A7F">
            <w:pPr>
              <w:suppressAutoHyphens w:val="0"/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19400E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125" w14:textId="27CD3148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 </w:t>
            </w:r>
            <w:r w:rsidR="00143A7F">
              <w:rPr>
                <w:rFonts w:asciiTheme="minorHAnsi" w:hAnsiTheme="minorHAnsi" w:cstheme="minorHAnsi"/>
                <w:szCs w:val="24"/>
              </w:rPr>
              <w:t>1</w:t>
            </w:r>
          </w:p>
          <w:p w14:paraId="347C9ECD" w14:textId="77777777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6B6" w14:textId="7645FB9F" w:rsidR="0019400E" w:rsidRPr="00BA5EF9" w:rsidRDefault="00143A7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1000BB" w:rsidRPr="00BA5EF9">
              <w:rPr>
                <w:rFonts w:asciiTheme="minorHAnsi" w:hAnsiTheme="minorHAnsi" w:cstheme="minorHAnsi"/>
                <w:b/>
                <w:bCs/>
                <w:szCs w:val="24"/>
              </w:rPr>
              <w:t>L’ETA’ GIOLITTIANA</w:t>
            </w:r>
          </w:p>
          <w:p w14:paraId="2BE4E774" w14:textId="16DC5731" w:rsidR="0019400E" w:rsidRPr="00691DE8" w:rsidRDefault="0019400E" w:rsidP="0019400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3D6" w14:textId="410C14A0" w:rsidR="0019400E" w:rsidRPr="001839B2" w:rsidRDefault="001000BB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Contraddizioni e riforme sociali; lo sciopero generale del 1904; il voto di scambio al Sud; la conquista della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Libia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; l’emigrazione italiana. Materiale: video da Hub scuola, lettura di un discorso di Giolitti</w:t>
            </w:r>
          </w:p>
        </w:tc>
      </w:tr>
      <w:tr w:rsidR="0019400E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78B" w14:textId="6F9EDC65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1000BB">
              <w:rPr>
                <w:rFonts w:asciiTheme="minorHAnsi" w:hAnsiTheme="minorHAnsi" w:cstheme="minorHAnsi"/>
                <w:szCs w:val="24"/>
              </w:rPr>
              <w:t xml:space="preserve"> 1</w:t>
            </w:r>
          </w:p>
          <w:p w14:paraId="74CDEDFC" w14:textId="77777777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1F" w14:textId="0DEE7DCD" w:rsidR="0019400E" w:rsidRPr="00691DE8" w:rsidRDefault="001000BB" w:rsidP="0019400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VENTI DI GUERRA: PREPARAZIONE E PRIMA GUERRA MONDIALE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ABA7" w14:textId="57C97333" w:rsidR="0019400E" w:rsidRDefault="001000BB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crisi dell’Impero russo; il primato industriale della Germania; industriali, junker e militari; le </w:t>
            </w:r>
            <w:proofErr w:type="gramStart"/>
            <w:r>
              <w:rPr>
                <w:rFonts w:asciiTheme="minorHAnsi" w:hAnsiTheme="minorHAnsi" w:cstheme="minorHAnsi"/>
                <w:kern w:val="24"/>
                <w:szCs w:val="24"/>
              </w:rPr>
              <w:t>11  nazionalità</w:t>
            </w:r>
            <w:proofErr w:type="gram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dell’Impero Asburgico;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i Balcani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polveriera d’Europa, l’Irredentismo. </w:t>
            </w:r>
          </w:p>
          <w:p w14:paraId="13436562" w14:textId="49A545BF" w:rsidR="0019400E" w:rsidRPr="001839B2" w:rsidRDefault="001000BB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Primo conflitto Mondiale: attentato a Sarajevo, </w:t>
            </w:r>
            <w:r w:rsidR="002425A8">
              <w:rPr>
                <w:rFonts w:asciiTheme="minorHAnsi" w:hAnsiTheme="minorHAnsi" w:cstheme="minorHAnsi"/>
                <w:kern w:val="24"/>
                <w:szCs w:val="24"/>
              </w:rPr>
              <w:t xml:space="preserve">l’illusione della guerra lampo, i fronti: Occidentale, Turco e Orientale; Italia dalla neutralità al Patto di Londra, il fronte italiano, Caporetto, intervento degli Stati Uniti; i 14 punti di Wilson, Trattato di Versailles, </w:t>
            </w:r>
            <w:r w:rsidR="002425A8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la vittoria mutilata</w:t>
            </w:r>
            <w:r w:rsidR="002425A8">
              <w:rPr>
                <w:rFonts w:asciiTheme="minorHAnsi" w:hAnsiTheme="minorHAnsi" w:cstheme="minorHAnsi"/>
                <w:kern w:val="24"/>
                <w:szCs w:val="24"/>
              </w:rPr>
              <w:t xml:space="preserve">. Video su: l’influenza spagnola, confronto di dati (morti, vaccini) con il Coronavirus </w:t>
            </w:r>
          </w:p>
        </w:tc>
      </w:tr>
      <w:tr w:rsidR="0019400E" w:rsidRPr="008B7630" w14:paraId="23064F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BC9C" w14:textId="2DF1231A" w:rsidR="0019400E" w:rsidRPr="00237CD5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1000BB">
              <w:rPr>
                <w:rFonts w:asciiTheme="minorHAnsi" w:hAnsiTheme="minorHAnsi" w:cstheme="minorHAnsi"/>
                <w:szCs w:val="24"/>
              </w:rPr>
              <w:t>1</w:t>
            </w:r>
          </w:p>
          <w:p w14:paraId="46E8ACF9" w14:textId="77777777" w:rsidR="0019400E" w:rsidRPr="008B7630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0A2" w14:textId="1D78881D" w:rsidR="0019400E" w:rsidRPr="002425A8" w:rsidRDefault="002425A8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25A8">
              <w:rPr>
                <w:rFonts w:asciiTheme="minorHAnsi" w:hAnsiTheme="minorHAnsi" w:cstheme="minorHAnsi"/>
                <w:b/>
                <w:bCs/>
                <w:szCs w:val="24"/>
              </w:rPr>
              <w:t>LA RIVOLUZIONE RUSSA E LO STALINISMO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16F" w14:textId="4EE97C76" w:rsidR="0019400E" w:rsidRPr="00E21A39" w:rsidRDefault="002425A8" w:rsidP="00E21A3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Dalla Rivoluzione di febbraio alla Rivoluzione di ottobre; i Soviet; le tesi di aprile;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pace di Brest-</w:t>
            </w:r>
            <w:proofErr w:type="spellStart"/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Litovsk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; piani quinquennali di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dekulakizzazione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; epurazioni e gulag</w:t>
            </w:r>
            <w:r w:rsidR="00E21A39">
              <w:rPr>
                <w:rFonts w:asciiTheme="minorHAnsi" w:hAnsiTheme="minorHAnsi" w:cstheme="minorHAnsi"/>
                <w:kern w:val="24"/>
                <w:szCs w:val="24"/>
              </w:rPr>
              <w:t>; lo Stato totalitario.</w:t>
            </w:r>
          </w:p>
        </w:tc>
      </w:tr>
      <w:tr w:rsidR="0019400E" w:rsidRPr="008B7630" w14:paraId="42AA8208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A5B" w14:textId="38C4A50E" w:rsidR="0019400E" w:rsidRPr="008B7630" w:rsidRDefault="0019400E" w:rsidP="0019400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E21A3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8F9B" w14:textId="3C97BACE" w:rsidR="0019400E" w:rsidRPr="00E21A39" w:rsidRDefault="00E21A39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1A39">
              <w:rPr>
                <w:rFonts w:asciiTheme="minorHAnsi" w:hAnsiTheme="minorHAnsi" w:cstheme="minorHAnsi"/>
                <w:b/>
                <w:bCs/>
                <w:szCs w:val="24"/>
              </w:rPr>
              <w:t>IL PRIMO DOPOGUERRA E L’AVVENTO DEL FASCISMO</w:t>
            </w:r>
          </w:p>
          <w:p w14:paraId="7179A6CF" w14:textId="6349D6A3" w:rsidR="0019400E" w:rsidRPr="00E21A39" w:rsidRDefault="0019400E" w:rsidP="0019400E">
            <w:pPr>
              <w:snapToGrid w:val="0"/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BD47" w14:textId="77777777" w:rsidR="0019400E" w:rsidRDefault="00E21A39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crisi politica ed economica; il Biennio rosso in Italia e in Germania; lo squadrismo fascista e l’alleanza con gli agrari; avvento del fascismo nel clima di generale insoddisfazione, ascesa di Mussolini;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Marcia su Roma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; trasformazione da 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lastRenderedPageBreak/>
              <w:t xml:space="preserve">Stato parlamentare a Stato autoritario; delitto Matteotti, </w:t>
            </w:r>
            <w:r w:rsidR="00126D0B">
              <w:rPr>
                <w:rFonts w:asciiTheme="minorHAnsi" w:hAnsiTheme="minorHAnsi" w:cstheme="minorHAnsi"/>
                <w:kern w:val="24"/>
                <w:szCs w:val="24"/>
              </w:rPr>
              <w:t xml:space="preserve">le </w:t>
            </w:r>
            <w:r w:rsidR="00126D0B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Leggi </w:t>
            </w:r>
            <w:proofErr w:type="spellStart"/>
            <w:r w:rsidR="00126D0B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Fascistissime</w:t>
            </w:r>
            <w:proofErr w:type="spellEnd"/>
            <w:r w:rsidR="00126D0B">
              <w:rPr>
                <w:rFonts w:asciiTheme="minorHAnsi" w:hAnsiTheme="minorHAnsi" w:cstheme="minorHAnsi"/>
                <w:kern w:val="24"/>
                <w:szCs w:val="24"/>
              </w:rPr>
              <w:t xml:space="preserve">, Leggi razziali, il totalitarismo imperfetto. </w:t>
            </w:r>
          </w:p>
          <w:p w14:paraId="6301446A" w14:textId="2B132362" w:rsidR="00126D0B" w:rsidRPr="001839B2" w:rsidRDefault="00126D0B" w:rsidP="00126D0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3C76A9">
              <w:rPr>
                <w:rFonts w:asciiTheme="minorHAnsi" w:hAnsiTheme="minorHAnsi" w:cstheme="minorHAnsi"/>
                <w:i/>
                <w:iCs/>
                <w:kern w:val="24"/>
                <w:szCs w:val="24"/>
              </w:rPr>
              <w:t>Materiale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: video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4"/>
                <w:szCs w:val="24"/>
              </w:rPr>
              <w:t>G.Gentile</w:t>
            </w:r>
            <w:proofErr w:type="spellEnd"/>
            <w:proofErr w:type="gram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: “Rinascita del Fascismo? L’analisi dello storico” e lettura di alcuni articoli dal giornale: “La Repubblica”, con dibattito in classe sugli attuali partiti di Destra. </w:t>
            </w:r>
            <w:r w:rsidR="00310047">
              <w:rPr>
                <w:rFonts w:asciiTheme="minorHAnsi" w:hAnsiTheme="minorHAnsi" w:cstheme="minorHAnsi"/>
                <w:kern w:val="24"/>
                <w:szCs w:val="24"/>
              </w:rPr>
              <w:t xml:space="preserve">Video su Mussolini e la </w:t>
            </w:r>
            <w:r w:rsidR="00310047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battaglia del grano</w:t>
            </w:r>
            <w:r w:rsidR="00310047">
              <w:rPr>
                <w:rFonts w:asciiTheme="minorHAnsi" w:hAnsiTheme="minorHAnsi" w:cstheme="minorHAnsi"/>
                <w:kern w:val="24"/>
                <w:szCs w:val="24"/>
              </w:rPr>
              <w:t xml:space="preserve">. Analisi del linguaggio utilizzato dalla </w:t>
            </w:r>
            <w:r w:rsidR="00310047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Propaganda</w:t>
            </w:r>
            <w:r w:rsidR="00310047">
              <w:rPr>
                <w:rFonts w:asciiTheme="minorHAnsi" w:hAnsiTheme="minorHAnsi" w:cstheme="minorHAnsi"/>
                <w:kern w:val="24"/>
                <w:szCs w:val="24"/>
              </w:rPr>
              <w:t xml:space="preserve"> e delle strategie di comunicazione per la costruzione del consenso.  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  </w:t>
            </w:r>
          </w:p>
        </w:tc>
      </w:tr>
      <w:tr w:rsidR="00310047" w:rsidRPr="008B7630" w14:paraId="07423D60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E548" w14:textId="431A9795" w:rsidR="00310047" w:rsidRPr="00237CD5" w:rsidRDefault="00310047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E1BC" w14:textId="2E3931B5" w:rsidR="00310047" w:rsidRPr="00E21A39" w:rsidRDefault="00927BC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LA </w:t>
            </w:r>
            <w:r w:rsidR="00310047">
              <w:rPr>
                <w:rFonts w:asciiTheme="minorHAnsi" w:hAnsiTheme="minorHAnsi" w:cstheme="minorHAnsi"/>
                <w:b/>
                <w:bCs/>
                <w:szCs w:val="24"/>
              </w:rPr>
              <w:t xml:space="preserve">CRISI DEL ’29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666" w14:textId="4C13FA01" w:rsidR="00310047" w:rsidRDefault="00927BCF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Contradizioni dell’</w:t>
            </w:r>
            <w:r w:rsidRPr="00BA5EF9"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Cs w:val="24"/>
              </w:rPr>
              <w:t xml:space="preserve">American Way of Life 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e </w:t>
            </w:r>
            <w:r w:rsidR="00310047">
              <w:rPr>
                <w:rFonts w:asciiTheme="minorHAnsi" w:hAnsiTheme="minorHAnsi" w:cstheme="minorHAnsi"/>
                <w:kern w:val="24"/>
                <w:szCs w:val="24"/>
              </w:rPr>
              <w:t>crisi del ’29;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la Borsa, il crollo di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Wall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Street; Grande depressione e New Deal. Approfondimenti: </w:t>
            </w:r>
            <w:r w:rsidRPr="00BA5EF9">
              <w:rPr>
                <w:rFonts w:asciiTheme="minorHAnsi" w:hAnsiTheme="minorHAnsi" w:cstheme="minorHAnsi"/>
                <w:kern w:val="24"/>
                <w:szCs w:val="24"/>
              </w:rPr>
              <w:t>Il pensiero di</w:t>
            </w:r>
            <w:r w:rsidRPr="00927BCF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 Keynes, </w:t>
            </w:r>
            <w:r w:rsidRPr="00BA5EF9">
              <w:rPr>
                <w:rFonts w:asciiTheme="minorHAnsi" w:hAnsiTheme="minorHAnsi" w:cstheme="minorHAnsi"/>
                <w:kern w:val="24"/>
                <w:szCs w:val="24"/>
              </w:rPr>
              <w:t>ispiratore del</w:t>
            </w:r>
            <w:r w:rsidRPr="00927BCF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 New Deal.</w:t>
            </w:r>
            <w:r w:rsidR="00310047">
              <w:rPr>
                <w:rFonts w:asciiTheme="minorHAnsi" w:hAnsiTheme="minorHAnsi" w:cstheme="minorHAnsi"/>
                <w:kern w:val="24"/>
                <w:szCs w:val="24"/>
              </w:rPr>
              <w:t xml:space="preserve">  </w:t>
            </w:r>
          </w:p>
        </w:tc>
      </w:tr>
      <w:tr w:rsidR="00310047" w:rsidRPr="008B7630" w14:paraId="5D531A85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E311" w14:textId="091E3866" w:rsidR="00310047" w:rsidRPr="00237CD5" w:rsidRDefault="003C65C2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CCE8" w14:textId="1F7BEBD6" w:rsidR="00310047" w:rsidRPr="00E21A39" w:rsidRDefault="00927BC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 NAZISMO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FEE" w14:textId="38492E3F" w:rsidR="00310047" w:rsidRDefault="00927BCF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Ascesa di Hitler e Partito Nazionalsocialista;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il </w:t>
            </w:r>
            <w:proofErr w:type="spellStart"/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Mein</w:t>
            </w:r>
            <w:proofErr w:type="spellEnd"/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 Kampf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: lettura di alcuni passi secondo la metodologia BYOD; Repubblica di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Weimar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; il programma politico di Hitler, Leggi eccezionali e Terzo Reich;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Leggi di Norimberga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 teorie sulla razza ariana; la notte dei cristalli. Lettura di alcuni passi di articoli sulla visita di Hitler a Mussolini in Italia.   </w:t>
            </w:r>
          </w:p>
        </w:tc>
      </w:tr>
      <w:tr w:rsidR="00310047" w:rsidRPr="008B7630" w14:paraId="3C056BCE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251" w14:textId="67665667" w:rsidR="00310047" w:rsidRPr="00237CD5" w:rsidRDefault="003C65C2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C68" w14:textId="29421D3F" w:rsidR="00310047" w:rsidRPr="00E21A39" w:rsidRDefault="00927BC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LA SECONDA GUERRA MONDIALE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759" w14:textId="40A20281" w:rsidR="00310047" w:rsidRDefault="00927BCF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Occupazione della Francia; battaglia d’Inghilterra, Legge affitti e Prestiti,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Carta Atlantica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Pearl Harbor; l’Olocausto; le due bombe atomiche. Lettura di alcuni passi del libro: </w:t>
            </w:r>
            <w:r w:rsidR="00BA5EF9">
              <w:rPr>
                <w:rFonts w:asciiTheme="minorHAnsi" w:hAnsiTheme="minorHAnsi" w:cstheme="minorHAnsi"/>
                <w:kern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Tasmania</w:t>
            </w:r>
            <w:r w:rsidR="00BA5EF9">
              <w:rPr>
                <w:rFonts w:asciiTheme="minorHAnsi" w:hAnsiTheme="minorHAnsi" w:cstheme="minorHAnsi"/>
                <w:kern w:val="24"/>
                <w:szCs w:val="24"/>
              </w:rPr>
              <w:t>”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di Paolo Giordano sugli effetti dell’ordigno atomico.</w:t>
            </w:r>
          </w:p>
        </w:tc>
      </w:tr>
      <w:tr w:rsidR="00310047" w:rsidRPr="008B7630" w14:paraId="2DB3D15A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35B0" w14:textId="5C0D93D8" w:rsidR="00310047" w:rsidRPr="00237CD5" w:rsidRDefault="003C65C2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1B6" w14:textId="00993B9D" w:rsidR="00310047" w:rsidRPr="00E21A39" w:rsidRDefault="00927BCF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LE “GUERRA PARALLELE”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259C" w14:textId="12138D31" w:rsidR="00310047" w:rsidRDefault="00927BCF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La Resistenza</w:t>
            </w:r>
            <w:r w:rsidR="00BA5EF9">
              <w:rPr>
                <w:rFonts w:asciiTheme="minorHAnsi" w:hAnsiTheme="minorHAnsi" w:cstheme="minorHAnsi"/>
                <w:kern w:val="24"/>
                <w:szCs w:val="24"/>
              </w:rPr>
              <w:t>; l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e Foibe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. </w:t>
            </w:r>
          </w:p>
        </w:tc>
      </w:tr>
      <w:tr w:rsidR="003C65C2" w:rsidRPr="008B7630" w14:paraId="7BA4B888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C35" w14:textId="0FEDAAED" w:rsidR="003C65C2" w:rsidRPr="00237CD5" w:rsidRDefault="003C65C2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14A" w14:textId="118B06D8" w:rsidR="003C65C2" w:rsidRDefault="003C65C2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 DOPOGUERRA E LA GUERRA FREDDA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6B70" w14:textId="0B2F5A95" w:rsidR="003C65C2" w:rsidRDefault="003C65C2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Le due Superpotenze, il dramma dei profughi,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Jalta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</w:t>
            </w:r>
            <w:r w:rsidR="00BA5EF9">
              <w:rPr>
                <w:rFonts w:asciiTheme="minorHAnsi" w:hAnsiTheme="minorHAnsi" w:cstheme="minorHAnsi"/>
                <w:kern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“</w:t>
            </w:r>
            <w:r w:rsid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a cortina di ferro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”.</w:t>
            </w:r>
          </w:p>
          <w:p w14:paraId="4BC5BB06" w14:textId="0BB595EF" w:rsidR="003C65C2" w:rsidRDefault="003C65C2" w:rsidP="003C65C2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Approfondimenti: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Bretton Woods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 il nuovo ordine monetario. Nascita dell’Onu e della Nato.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BA5EF9"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G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uerra fredda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. </w:t>
            </w:r>
          </w:p>
        </w:tc>
      </w:tr>
      <w:tr w:rsidR="003C65C2" w:rsidRPr="008B7630" w14:paraId="51AFDB2B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124D" w14:textId="6277E699" w:rsidR="003C65C2" w:rsidRDefault="003C65C2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276" w14:textId="6D698374" w:rsidR="003C65C2" w:rsidRDefault="003C65C2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LA DECOLONIZZAZIONE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E56F" w14:textId="3BE41128" w:rsidR="003C65C2" w:rsidRDefault="003C65C2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tramonto degli </w:t>
            </w:r>
            <w:r w:rsid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i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mperi coloniali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Gandhi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 l’indipendenza dell’India.</w:t>
            </w:r>
          </w:p>
        </w:tc>
      </w:tr>
      <w:tr w:rsidR="00BA5EF9" w:rsidRPr="008B7630" w14:paraId="459784E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8C8" w14:textId="6C179272" w:rsidR="00BA5EF9" w:rsidRDefault="00BA5EF9" w:rsidP="0019400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002" w14:textId="79B6C949" w:rsidR="00BA5EF9" w:rsidRDefault="00BA5EF9" w:rsidP="0019400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IL SESSANTOTTO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DE9" w14:textId="754FF2C2" w:rsidR="00BA5EF9" w:rsidRDefault="00BA5EF9" w:rsidP="0019400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Rivoluzione sociale, culturale e politica del </w:t>
            </w:r>
            <w:r w:rsidRPr="00BA5EF9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Sessantotto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. Video sulle proteste studentesche a Parigi e in Italia.</w:t>
            </w:r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006FD30" w14:textId="77777777" w:rsidR="00BA5EF9" w:rsidRDefault="00BA5EF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BC2DF6A" w14:textId="77777777" w:rsidR="00BA5EF9" w:rsidRDefault="00BA5EF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7505272" w14:textId="372BF0D5" w:rsidR="00711C58" w:rsidRDefault="00711C58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 competenze specifiche dell</w:t>
      </w:r>
      <w:r w:rsidR="00FB7557">
        <w:rPr>
          <w:rFonts w:ascii="Calibri" w:hAnsi="Calibri"/>
          <w:szCs w:val="24"/>
        </w:rPr>
        <w:t xml:space="preserve">a </w:t>
      </w:r>
      <w:proofErr w:type="gramStart"/>
      <w:r w:rsidR="00FB7557">
        <w:rPr>
          <w:rFonts w:ascii="Calibri" w:hAnsi="Calibri"/>
          <w:szCs w:val="24"/>
        </w:rPr>
        <w:t xml:space="preserve">disciplina </w:t>
      </w:r>
      <w:r w:rsidR="003C65C2">
        <w:rPr>
          <w:rFonts w:ascii="Calibri" w:hAnsi="Calibri"/>
          <w:szCs w:val="24"/>
        </w:rPr>
        <w:t xml:space="preserve"> STORIA</w:t>
      </w:r>
      <w:proofErr w:type="gramEnd"/>
      <w:r w:rsidR="003C65C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sono così declinate:</w:t>
      </w:r>
    </w:p>
    <w:p w14:paraId="342D1CCA" w14:textId="3A14B50F" w:rsidR="00711C58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1</w:t>
      </w:r>
      <w:r w:rsidRPr="00711C58">
        <w:rPr>
          <w:rFonts w:ascii="Calibri" w:hAnsi="Calibri"/>
          <w:szCs w:val="24"/>
        </w:rPr>
        <w:t xml:space="preserve">: </w:t>
      </w:r>
      <w:r w:rsidR="003C65C2">
        <w:rPr>
          <w:rFonts w:ascii="Calibri" w:hAnsi="Calibri"/>
          <w:szCs w:val="24"/>
        </w:rPr>
        <w:t>VEDI TABELLA ALL’INIZIO</w:t>
      </w:r>
    </w:p>
    <w:p w14:paraId="0587D3DE" w14:textId="46D79DDA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8CF827F" w14:textId="2BCE14D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C0303C8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F38ED1E" w14:textId="77777777" w:rsidR="003C76A9" w:rsidRDefault="003C76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FDE0097" w14:textId="77777777" w:rsidR="003C76A9" w:rsidRDefault="003C76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A462470" w14:textId="77777777" w:rsidR="003C76A9" w:rsidRDefault="003C76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4EA010" w14:textId="77777777" w:rsidR="003C76A9" w:rsidRDefault="003C76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1457BBFC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8B7325">
        <w:rPr>
          <w:rFonts w:ascii="Calibri" w:hAnsi="Calibri"/>
          <w:szCs w:val="24"/>
        </w:rPr>
        <w:t>05</w:t>
      </w:r>
      <w:r w:rsidR="003C65C2">
        <w:rPr>
          <w:rFonts w:ascii="Calibri" w:hAnsi="Calibri"/>
          <w:szCs w:val="24"/>
        </w:rPr>
        <w:t>/0</w:t>
      </w:r>
      <w:r w:rsidR="008B7325">
        <w:rPr>
          <w:rFonts w:ascii="Calibri" w:hAnsi="Calibri"/>
          <w:szCs w:val="24"/>
        </w:rPr>
        <w:t>6</w:t>
      </w:r>
      <w:r w:rsidR="003C65C2">
        <w:rPr>
          <w:rFonts w:ascii="Calibri" w:hAnsi="Calibri"/>
          <w:szCs w:val="24"/>
        </w:rPr>
        <w:t>/2023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427BD5AA" w14:textId="77777777" w:rsidR="003C76A9" w:rsidRDefault="006A67D2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</w:p>
    <w:p w14:paraId="3CB77FBF" w14:textId="3610CCF8" w:rsidR="00455175" w:rsidRDefault="003C65C2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Erminia della Frattina</w:t>
      </w:r>
      <w:r w:rsidR="00D27649">
        <w:rPr>
          <w:rFonts w:ascii="Calibri" w:hAnsi="Calibri"/>
          <w:szCs w:val="24"/>
        </w:rPr>
        <w:t xml:space="preserve">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3C76A9">
        <w:rPr>
          <w:rFonts w:ascii="Calibri" w:hAnsi="Calibri"/>
          <w:szCs w:val="24"/>
        </w:rPr>
        <w:t xml:space="preserve">    </w:t>
      </w:r>
      <w:r w:rsidR="00455175">
        <w:rPr>
          <w:rFonts w:ascii="Calibri" w:hAnsi="Calibri"/>
          <w:szCs w:val="24"/>
        </w:rPr>
        <w:tab/>
        <w:t>I rappresentanti degli studenti</w:t>
      </w:r>
    </w:p>
    <w:p w14:paraId="10835A53" w14:textId="4BCCEF3D" w:rsidR="003D5680" w:rsidRDefault="003C76A9" w:rsidP="003C76A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55175">
        <w:rPr>
          <w:rFonts w:ascii="Calibri" w:hAnsi="Calibri"/>
          <w:szCs w:val="24"/>
        </w:rPr>
        <w:t>_______________</w:t>
      </w:r>
      <w:r w:rsidR="00996D05">
        <w:rPr>
          <w:rFonts w:ascii="Calibri" w:hAnsi="Calibri"/>
          <w:szCs w:val="24"/>
        </w:rPr>
        <w:t xml:space="preserve">_______________________  </w:t>
      </w:r>
    </w:p>
    <w:p w14:paraId="1A2CE165" w14:textId="2F7689EF" w:rsidR="00996D05" w:rsidRDefault="003C76A9" w:rsidP="003C76A9">
      <w:pPr>
        <w:tabs>
          <w:tab w:val="left" w:pos="6804"/>
        </w:tabs>
        <w:ind w:right="-31"/>
        <w:jc w:val="center"/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96D05">
        <w:rPr>
          <w:rFonts w:ascii="Calibri" w:hAnsi="Calibri"/>
          <w:szCs w:val="24"/>
        </w:rPr>
        <w:t xml:space="preserve"> </w:t>
      </w:r>
      <w:r w:rsidR="00455175">
        <w:rPr>
          <w:rFonts w:ascii="Calibri" w:hAnsi="Calibri"/>
          <w:szCs w:val="24"/>
        </w:rPr>
        <w:t>_______________</w:t>
      </w:r>
      <w:r w:rsidR="003D5680">
        <w:rPr>
          <w:rFonts w:ascii="Calibri" w:hAnsi="Calibri"/>
          <w:szCs w:val="24"/>
        </w:rPr>
        <w:t>_</w:t>
      </w:r>
      <w:r w:rsidR="00996D05">
        <w:rPr>
          <w:rFonts w:ascii="Calibri" w:hAnsi="Calibri"/>
          <w:szCs w:val="24"/>
        </w:rPr>
        <w:t>______________________</w:t>
      </w:r>
    </w:p>
    <w:sectPr w:rsidR="00996D05" w:rsidSect="008B7325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C191" w14:textId="77777777" w:rsidR="0018648A" w:rsidRDefault="0018648A">
      <w:r>
        <w:separator/>
      </w:r>
    </w:p>
  </w:endnote>
  <w:endnote w:type="continuationSeparator" w:id="0">
    <w:p w14:paraId="2509F0F9" w14:textId="77777777" w:rsidR="0018648A" w:rsidRDefault="0018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0EFF37EE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2F89FB23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DB2E" w14:textId="77777777" w:rsidR="0018648A" w:rsidRDefault="0018648A">
      <w:r>
        <w:separator/>
      </w:r>
    </w:p>
  </w:footnote>
  <w:footnote w:type="continuationSeparator" w:id="0">
    <w:p w14:paraId="415F854D" w14:textId="77777777" w:rsidR="0018648A" w:rsidRDefault="0018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4759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49EC"/>
    <w:multiLevelType w:val="hybridMultilevel"/>
    <w:tmpl w:val="53820FE8"/>
    <w:lvl w:ilvl="0" w:tplc="FEF6E75C">
      <w:start w:val="2022"/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F34167"/>
    <w:multiLevelType w:val="hybridMultilevel"/>
    <w:tmpl w:val="55F05170"/>
    <w:lvl w:ilvl="0" w:tplc="33C44592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8395">
    <w:abstractNumId w:val="0"/>
  </w:num>
  <w:num w:numId="2" w16cid:durableId="73628291">
    <w:abstractNumId w:val="15"/>
  </w:num>
  <w:num w:numId="3" w16cid:durableId="2015571681">
    <w:abstractNumId w:val="20"/>
  </w:num>
  <w:num w:numId="4" w16cid:durableId="1853764897">
    <w:abstractNumId w:val="18"/>
  </w:num>
  <w:num w:numId="5" w16cid:durableId="1906601100">
    <w:abstractNumId w:val="6"/>
  </w:num>
  <w:num w:numId="6" w16cid:durableId="227615455">
    <w:abstractNumId w:val="16"/>
  </w:num>
  <w:num w:numId="7" w16cid:durableId="881477460">
    <w:abstractNumId w:val="27"/>
  </w:num>
  <w:num w:numId="8" w16cid:durableId="235751982">
    <w:abstractNumId w:val="24"/>
  </w:num>
  <w:num w:numId="9" w16cid:durableId="1940864912">
    <w:abstractNumId w:val="4"/>
  </w:num>
  <w:num w:numId="10" w16cid:durableId="983192839">
    <w:abstractNumId w:val="19"/>
  </w:num>
  <w:num w:numId="11" w16cid:durableId="518201571">
    <w:abstractNumId w:val="1"/>
  </w:num>
  <w:num w:numId="12" w16cid:durableId="2102292033">
    <w:abstractNumId w:val="13"/>
  </w:num>
  <w:num w:numId="13" w16cid:durableId="1433084752">
    <w:abstractNumId w:val="22"/>
  </w:num>
  <w:num w:numId="14" w16cid:durableId="655887676">
    <w:abstractNumId w:val="10"/>
  </w:num>
  <w:num w:numId="15" w16cid:durableId="1812212477">
    <w:abstractNumId w:val="12"/>
  </w:num>
  <w:num w:numId="16" w16cid:durableId="1081685214">
    <w:abstractNumId w:val="5"/>
  </w:num>
  <w:num w:numId="17" w16cid:durableId="1161042311">
    <w:abstractNumId w:val="21"/>
  </w:num>
  <w:num w:numId="18" w16cid:durableId="1584799523">
    <w:abstractNumId w:val="23"/>
  </w:num>
  <w:num w:numId="19" w16cid:durableId="153378489">
    <w:abstractNumId w:val="11"/>
  </w:num>
  <w:num w:numId="20" w16cid:durableId="1414160334">
    <w:abstractNumId w:val="25"/>
  </w:num>
  <w:num w:numId="21" w16cid:durableId="970013197">
    <w:abstractNumId w:val="7"/>
  </w:num>
  <w:num w:numId="22" w16cid:durableId="1867985864">
    <w:abstractNumId w:val="14"/>
  </w:num>
  <w:num w:numId="23" w16cid:durableId="139469703">
    <w:abstractNumId w:val="9"/>
  </w:num>
  <w:num w:numId="24" w16cid:durableId="867304249">
    <w:abstractNumId w:val="26"/>
  </w:num>
  <w:num w:numId="25" w16cid:durableId="2129666752">
    <w:abstractNumId w:val="3"/>
  </w:num>
  <w:num w:numId="26" w16cid:durableId="553463780">
    <w:abstractNumId w:val="17"/>
  </w:num>
  <w:num w:numId="27" w16cid:durableId="1069881541">
    <w:abstractNumId w:val="2"/>
  </w:num>
  <w:num w:numId="28" w16cid:durableId="278537658">
    <w:abstractNumId w:val="8"/>
  </w:num>
  <w:num w:numId="29" w16cid:durableId="1363743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31936"/>
    <w:rsid w:val="00060D99"/>
    <w:rsid w:val="00070C37"/>
    <w:rsid w:val="000824FB"/>
    <w:rsid w:val="00097F8B"/>
    <w:rsid w:val="000C3CE4"/>
    <w:rsid w:val="000C5B3C"/>
    <w:rsid w:val="001000BB"/>
    <w:rsid w:val="00126D0B"/>
    <w:rsid w:val="00134636"/>
    <w:rsid w:val="00135966"/>
    <w:rsid w:val="00143A7F"/>
    <w:rsid w:val="001839B2"/>
    <w:rsid w:val="0018648A"/>
    <w:rsid w:val="0019400E"/>
    <w:rsid w:val="001B14F2"/>
    <w:rsid w:val="001B5819"/>
    <w:rsid w:val="001F630C"/>
    <w:rsid w:val="00214034"/>
    <w:rsid w:val="00217BDC"/>
    <w:rsid w:val="00237CD5"/>
    <w:rsid w:val="0024000A"/>
    <w:rsid w:val="002425A8"/>
    <w:rsid w:val="0026659E"/>
    <w:rsid w:val="00274FC7"/>
    <w:rsid w:val="002E0ABE"/>
    <w:rsid w:val="002E161E"/>
    <w:rsid w:val="002E241B"/>
    <w:rsid w:val="0030053F"/>
    <w:rsid w:val="00310047"/>
    <w:rsid w:val="003174B6"/>
    <w:rsid w:val="00327F7F"/>
    <w:rsid w:val="00330F7B"/>
    <w:rsid w:val="003449A7"/>
    <w:rsid w:val="00366B09"/>
    <w:rsid w:val="003C65C2"/>
    <w:rsid w:val="003C76A9"/>
    <w:rsid w:val="003D5680"/>
    <w:rsid w:val="00416273"/>
    <w:rsid w:val="00430878"/>
    <w:rsid w:val="00431FAB"/>
    <w:rsid w:val="00455175"/>
    <w:rsid w:val="004B1FA9"/>
    <w:rsid w:val="004C5C27"/>
    <w:rsid w:val="004C6784"/>
    <w:rsid w:val="004D28AB"/>
    <w:rsid w:val="0050751A"/>
    <w:rsid w:val="00520664"/>
    <w:rsid w:val="00564C09"/>
    <w:rsid w:val="005B45EC"/>
    <w:rsid w:val="005C4B31"/>
    <w:rsid w:val="00672B0C"/>
    <w:rsid w:val="00675232"/>
    <w:rsid w:val="00691DE8"/>
    <w:rsid w:val="006961EC"/>
    <w:rsid w:val="006A67D2"/>
    <w:rsid w:val="006C515F"/>
    <w:rsid w:val="00701FB0"/>
    <w:rsid w:val="00711C58"/>
    <w:rsid w:val="00711FAC"/>
    <w:rsid w:val="00733723"/>
    <w:rsid w:val="00766E4A"/>
    <w:rsid w:val="00786868"/>
    <w:rsid w:val="007D2862"/>
    <w:rsid w:val="0081151E"/>
    <w:rsid w:val="00835B64"/>
    <w:rsid w:val="008471C5"/>
    <w:rsid w:val="008771BE"/>
    <w:rsid w:val="008B7325"/>
    <w:rsid w:val="008B7630"/>
    <w:rsid w:val="008F703A"/>
    <w:rsid w:val="0092025A"/>
    <w:rsid w:val="00927BCF"/>
    <w:rsid w:val="0094187B"/>
    <w:rsid w:val="009444E5"/>
    <w:rsid w:val="009957D5"/>
    <w:rsid w:val="00996D05"/>
    <w:rsid w:val="00997F53"/>
    <w:rsid w:val="009A25F1"/>
    <w:rsid w:val="009C765D"/>
    <w:rsid w:val="00A33F00"/>
    <w:rsid w:val="00A8517E"/>
    <w:rsid w:val="00A90AD8"/>
    <w:rsid w:val="00A95082"/>
    <w:rsid w:val="00AB13D5"/>
    <w:rsid w:val="00AE664D"/>
    <w:rsid w:val="00B3645A"/>
    <w:rsid w:val="00B70FA4"/>
    <w:rsid w:val="00B80422"/>
    <w:rsid w:val="00B8568A"/>
    <w:rsid w:val="00BA5EF9"/>
    <w:rsid w:val="00BB7FE5"/>
    <w:rsid w:val="00BD0574"/>
    <w:rsid w:val="00BD2402"/>
    <w:rsid w:val="00BD707A"/>
    <w:rsid w:val="00BE44CB"/>
    <w:rsid w:val="00BF630B"/>
    <w:rsid w:val="00C40479"/>
    <w:rsid w:val="00C53250"/>
    <w:rsid w:val="00C81E56"/>
    <w:rsid w:val="00C85A1E"/>
    <w:rsid w:val="00CC7BEE"/>
    <w:rsid w:val="00D039D7"/>
    <w:rsid w:val="00D1643A"/>
    <w:rsid w:val="00D230B1"/>
    <w:rsid w:val="00D27649"/>
    <w:rsid w:val="00DA150B"/>
    <w:rsid w:val="00DC714D"/>
    <w:rsid w:val="00E1482A"/>
    <w:rsid w:val="00E21A39"/>
    <w:rsid w:val="00E82FEC"/>
    <w:rsid w:val="00EE01C4"/>
    <w:rsid w:val="00F33CC5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936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Tride_ Tridello</cp:lastModifiedBy>
  <cp:revision>8</cp:revision>
  <cp:lastPrinted>2023-06-05T15:07:00Z</cp:lastPrinted>
  <dcterms:created xsi:type="dcterms:W3CDTF">2023-04-17T14:17:00Z</dcterms:created>
  <dcterms:modified xsi:type="dcterms:W3CDTF">2023-06-05T15:09:00Z</dcterms:modified>
</cp:coreProperties>
</file>